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8F3CEE" w:rsidRDefault="007072CE" w:rsidP="007072CE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-215265</wp:posOffset>
            </wp:positionV>
            <wp:extent cx="1182370" cy="1182370"/>
            <wp:effectExtent l="0" t="0" r="0" b="0"/>
            <wp:wrapNone/>
            <wp:docPr id="2" name="รูปภาพ 2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2CE" w:rsidRPr="0047777D" w:rsidRDefault="007072CE" w:rsidP="007072CE">
      <w:pPr>
        <w:rPr>
          <w:rFonts w:ascii="TH SarabunIT๙" w:eastAsia="Angsana New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7072CE" w:rsidRPr="0047777D" w:rsidRDefault="007072CE" w:rsidP="007072C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630927">
        <w:rPr>
          <w:rFonts w:ascii="TH SarabunIT๙" w:hAnsi="TH SarabunIT๙" w:cs="TH SarabunIT๙" w:hint="cs"/>
          <w:sz w:val="32"/>
          <w:szCs w:val="32"/>
          <w:cs/>
        </w:rPr>
        <w:t>2837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7072CE" w:rsidRPr="0047777D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7072CE" w:rsidRDefault="007072CE" w:rsidP="007072CE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ซื้อวัสดุ</w:t>
      </w:r>
      <w:r w:rsidR="007E3F12">
        <w:rPr>
          <w:rFonts w:ascii="TH SarabunIT๙" w:hAnsi="TH SarabunIT๙" w:cs="TH SarabunIT๙" w:hint="cs"/>
          <w:spacing w:val="4"/>
          <w:sz w:val="32"/>
          <w:szCs w:val="32"/>
          <w:cs/>
        </w:rPr>
        <w:t>งานบ้านงานครัว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23D91">
        <w:rPr>
          <w:rFonts w:ascii="TH SarabunIT๙" w:hAnsi="TH SarabunIT๙" w:cs="TH SarabunIT๙" w:hint="cs"/>
          <w:spacing w:val="-2"/>
          <w:sz w:val="32"/>
          <w:szCs w:val="32"/>
          <w:cs/>
        </w:rPr>
        <w:t>5</w:t>
      </w:r>
      <w:r w:rsidR="007E3F1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รายการ 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3,054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สามพันห้าสิบสี่บาทถ้วน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7072CE" w:rsidRDefault="007072CE" w:rsidP="007072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7072CE" w:rsidRPr="0047777D" w:rsidRDefault="007072CE" w:rsidP="00707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</w:t>
      </w:r>
      <w:r w:rsidR="007E3F12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7072CE" w:rsidRPr="0047777D" w:rsidRDefault="00F23D91" w:rsidP="007072CE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นางสาวภัทร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พรหมแก้ว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แพทย์แผนไทยปฏิบัติการ  </w:t>
      </w:r>
      <w:r w:rsidR="007072CE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7072CE" w:rsidRPr="0047777D" w:rsidRDefault="007072CE" w:rsidP="007E3F12">
      <w:pPr>
        <w:tabs>
          <w:tab w:val="left" w:pos="4820"/>
        </w:tabs>
        <w:spacing w:before="120"/>
        <w:ind w:firstLine="1418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 w:rsidR="007E3F12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  <w:r w:rsidR="007E3F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7072CE" w:rsidRPr="0047777D" w:rsidRDefault="007072CE" w:rsidP="007072CE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7E3F12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7072CE" w:rsidRPr="0047777D" w:rsidRDefault="007072CE" w:rsidP="00630927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2 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F23D91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072CE" w:rsidRPr="0047777D" w:rsidRDefault="007072CE" w:rsidP="007072C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0927" w:rsidRDefault="00630927" w:rsidP="0063092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189F193D" wp14:editId="2A98066A">
            <wp:simplePos x="0" y="0"/>
            <wp:positionH relativeFrom="margin">
              <wp:posOffset>2479040</wp:posOffset>
            </wp:positionH>
            <wp:positionV relativeFrom="margin">
              <wp:posOffset>6090285</wp:posOffset>
            </wp:positionV>
            <wp:extent cx="655320" cy="742315"/>
            <wp:effectExtent l="0" t="0" r="0" b="635"/>
            <wp:wrapSquare wrapText="bothSides"/>
            <wp:docPr id="1" name="รูปภาพ 1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br/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br/>
      </w:r>
    </w:p>
    <w:p w:rsidR="00630927" w:rsidRDefault="00630927" w:rsidP="00630927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</w:p>
    <w:p w:rsidR="00630927" w:rsidRDefault="00630927" w:rsidP="00630927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(นายกำธร สิทธิบุตร)</w:t>
      </w:r>
    </w:p>
    <w:p w:rsidR="007072CE" w:rsidRPr="0047777D" w:rsidRDefault="00630927" w:rsidP="00630927">
      <w:pPr>
        <w:tabs>
          <w:tab w:val="left" w:pos="1701"/>
        </w:tabs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รักษาราชการแทนสาธารณสุขอำเภอคุระบุรี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7072CE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  ผู้ว่าราชการจังหวัดพังงา</w:t>
      </w:r>
    </w:p>
    <w:p w:rsidR="007072CE" w:rsidRPr="0047777D" w:rsidRDefault="007072CE" w:rsidP="00630927">
      <w:pPr>
        <w:rPr>
          <w:rFonts w:ascii="TH SarabunIT๙" w:eastAsia="Angsana New" w:hAnsi="TH SarabunIT๙" w:cs="TH SarabunIT๙"/>
        </w:rPr>
      </w:pPr>
    </w:p>
    <w:p w:rsidR="007072CE" w:rsidRDefault="007072CE" w:rsidP="00630927">
      <w:pPr>
        <w:rPr>
          <w:rFonts w:ascii="TH SarabunIT๙" w:hAnsi="TH SarabunIT๙" w:cs="TH SarabunIT๙"/>
          <w:sz w:val="32"/>
          <w:szCs w:val="32"/>
        </w:rPr>
      </w:pPr>
    </w:p>
    <w:p w:rsidR="007072CE" w:rsidRPr="00E5547A" w:rsidRDefault="007072CE" w:rsidP="007072CE"/>
    <w:p w:rsidR="007072CE" w:rsidRPr="00E5547A" w:rsidRDefault="007072CE" w:rsidP="007072CE"/>
    <w:p w:rsidR="000205A1" w:rsidRPr="007072CE" w:rsidRDefault="000205A1" w:rsidP="000205A1">
      <w:pPr>
        <w:rPr>
          <w:cs/>
        </w:rPr>
      </w:pPr>
    </w:p>
    <w:p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A1"/>
    <w:rsid w:val="000205A1"/>
    <w:rsid w:val="00023F6E"/>
    <w:rsid w:val="000417B5"/>
    <w:rsid w:val="005B607D"/>
    <w:rsid w:val="00630927"/>
    <w:rsid w:val="007072CE"/>
    <w:rsid w:val="007E3F12"/>
    <w:rsid w:val="00A27A51"/>
    <w:rsid w:val="00AE0BEA"/>
    <w:rsid w:val="00D60D7E"/>
    <w:rsid w:val="00F23D91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12</cp:revision>
  <dcterms:created xsi:type="dcterms:W3CDTF">2024-04-01T02:50:00Z</dcterms:created>
  <dcterms:modified xsi:type="dcterms:W3CDTF">2025-04-03T07:16:00Z</dcterms:modified>
</cp:coreProperties>
</file>